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Bloeiend Hillegom inzake Van Nispenpark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BlH-inzake-Van-Nispen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6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